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7AF1" w14:textId="77777777" w:rsidR="00901393" w:rsidRDefault="00A36E8C">
      <w:r>
        <w:rPr>
          <w:b/>
          <w:noProof/>
          <w:lang w:eastAsia="en-NZ"/>
        </w:rPr>
        <w:drawing>
          <wp:inline distT="0" distB="0" distL="0" distR="0" wp14:anchorId="0F8B2B2E" wp14:editId="69043995">
            <wp:extent cx="5731510" cy="965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-South_Ribbon_horizontal-logo_DS text left align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86423" w14:textId="77777777" w:rsidR="00BE2828" w:rsidRPr="004F4232" w:rsidRDefault="00BE2828" w:rsidP="00BE2828">
      <w:pPr>
        <w:pStyle w:val="Heading1"/>
        <w:rPr>
          <w:color w:val="4D6484"/>
        </w:rPr>
      </w:pPr>
      <w:r w:rsidRPr="004F4232">
        <w:rPr>
          <w:color w:val="4D6484"/>
        </w:rPr>
        <w:t>The Deep South - Te Kōmata o Te Tonga</w:t>
      </w:r>
    </w:p>
    <w:p w14:paraId="57969BE8" w14:textId="77777777" w:rsidR="00BE2828" w:rsidRPr="004F4232" w:rsidRDefault="00BE2828" w:rsidP="00BE2828">
      <w:pPr>
        <w:pStyle w:val="Heading2"/>
        <w:rPr>
          <w:b/>
          <w:color w:val="4D6484"/>
        </w:rPr>
      </w:pPr>
      <w:r w:rsidRPr="004F4232">
        <w:rPr>
          <w:color w:val="4D6484"/>
        </w:rPr>
        <w:t>National Science Challenge</w:t>
      </w:r>
    </w:p>
    <w:p w14:paraId="47E80399" w14:textId="77777777" w:rsidR="00C456BD" w:rsidRPr="004F4232" w:rsidRDefault="00C456BD" w:rsidP="00C456BD">
      <w:pPr>
        <w:pStyle w:val="Heading1"/>
        <w:rPr>
          <w:b/>
          <w:color w:val="4D6484"/>
        </w:rPr>
      </w:pPr>
      <w:r w:rsidRPr="004F4232">
        <w:rPr>
          <w:b/>
          <w:color w:val="4D6484"/>
        </w:rPr>
        <w:t>Vision Mā</w:t>
      </w:r>
      <w:r w:rsidR="00844A44" w:rsidRPr="004F4232">
        <w:rPr>
          <w:b/>
          <w:color w:val="4D6484"/>
        </w:rPr>
        <w:t xml:space="preserve">tauranga </w:t>
      </w:r>
      <w:r w:rsidR="00983F60" w:rsidRPr="004F4232">
        <w:rPr>
          <w:b/>
          <w:color w:val="4D6484"/>
        </w:rPr>
        <w:t>Project Proposal Template</w:t>
      </w:r>
    </w:p>
    <w:p w14:paraId="2ADEE923" w14:textId="4C893F09" w:rsidR="00BE2828" w:rsidRPr="0058330E" w:rsidRDefault="00BE2828" w:rsidP="00983F60">
      <w:pPr>
        <w:rPr>
          <w:b/>
          <w:sz w:val="24"/>
          <w:szCs w:val="24"/>
        </w:rPr>
      </w:pPr>
      <w:r w:rsidRPr="0058330E">
        <w:rPr>
          <w:b/>
          <w:sz w:val="24"/>
          <w:szCs w:val="24"/>
        </w:rPr>
        <w:t xml:space="preserve">Please delete all instructions in italics. Sections A to </w:t>
      </w:r>
      <w:r w:rsidR="00363EFF">
        <w:rPr>
          <w:b/>
          <w:sz w:val="24"/>
          <w:szCs w:val="24"/>
        </w:rPr>
        <w:t>M</w:t>
      </w:r>
      <w:r w:rsidR="003A7C42">
        <w:rPr>
          <w:b/>
          <w:sz w:val="24"/>
          <w:szCs w:val="24"/>
        </w:rPr>
        <w:t xml:space="preserve"> have a limit of 5</w:t>
      </w:r>
      <w:r w:rsidRPr="0058330E">
        <w:rPr>
          <w:b/>
          <w:sz w:val="24"/>
          <w:szCs w:val="24"/>
        </w:rPr>
        <w:t xml:space="preserve"> pages.</w:t>
      </w:r>
    </w:p>
    <w:p w14:paraId="44A2B46A" w14:textId="77777777" w:rsidR="008750D6" w:rsidRPr="00373341" w:rsidRDefault="008750D6" w:rsidP="008750D6">
      <w:pPr>
        <w:pStyle w:val="Heading2"/>
        <w:rPr>
          <w:b/>
          <w:i/>
        </w:rPr>
      </w:pPr>
      <w:r w:rsidRPr="00373341">
        <w:t>A</w:t>
      </w:r>
      <w:r w:rsidRPr="004F4232">
        <w:rPr>
          <w:color w:val="4D6484"/>
        </w:rPr>
        <w:t>. TITLE OF PROJECT</w:t>
      </w:r>
    </w:p>
    <w:p w14:paraId="30F01209" w14:textId="77777777" w:rsidR="008750D6" w:rsidRDefault="008750D6" w:rsidP="008750D6">
      <w:pPr>
        <w:ind w:left="720"/>
        <w:rPr>
          <w:i/>
        </w:rPr>
      </w:pPr>
      <w:r w:rsidRPr="00373341">
        <w:rPr>
          <w:i/>
        </w:rPr>
        <w:t>Insert Title</w:t>
      </w:r>
    </w:p>
    <w:p w14:paraId="04F0C0B6" w14:textId="77777777" w:rsidR="00FE3711" w:rsidRPr="00373341" w:rsidRDefault="00FE3711" w:rsidP="00FE3711">
      <w:pPr>
        <w:pStyle w:val="Heading2"/>
        <w:rPr>
          <w:b/>
          <w:i/>
        </w:rPr>
      </w:pPr>
      <w:r>
        <w:t>B</w:t>
      </w:r>
      <w:r w:rsidRPr="00373341">
        <w:t xml:space="preserve">. </w:t>
      </w:r>
      <w:r w:rsidRPr="004F4232">
        <w:rPr>
          <w:color w:val="4D6484"/>
        </w:rPr>
        <w:t>DURATION OF PROJECT</w:t>
      </w:r>
    </w:p>
    <w:p w14:paraId="231DA6A3" w14:textId="77777777" w:rsidR="00FE3711" w:rsidRDefault="00FE3711" w:rsidP="00FE3711">
      <w:pPr>
        <w:ind w:left="720"/>
        <w:rPr>
          <w:i/>
        </w:rPr>
      </w:pPr>
      <w:r w:rsidRPr="00373341">
        <w:rPr>
          <w:i/>
        </w:rPr>
        <w:t xml:space="preserve">Insert </w:t>
      </w:r>
      <w:r>
        <w:rPr>
          <w:i/>
        </w:rPr>
        <w:t>Project Duration</w:t>
      </w:r>
      <w:r w:rsidR="006A7F80">
        <w:rPr>
          <w:i/>
        </w:rPr>
        <w:t xml:space="preserve"> (between 1</w:t>
      </w:r>
      <w:r w:rsidR="006A7F80" w:rsidRPr="0058330E">
        <w:rPr>
          <w:i/>
          <w:vertAlign w:val="superscript"/>
        </w:rPr>
        <w:t>st</w:t>
      </w:r>
      <w:r w:rsidR="006A7F80">
        <w:rPr>
          <w:i/>
        </w:rPr>
        <w:t xml:space="preserve"> July 2017 and 30</w:t>
      </w:r>
      <w:r w:rsidR="006A7F80" w:rsidRPr="0058330E">
        <w:rPr>
          <w:i/>
          <w:vertAlign w:val="superscript"/>
        </w:rPr>
        <w:t>th</w:t>
      </w:r>
      <w:r w:rsidR="006A7F80">
        <w:rPr>
          <w:i/>
        </w:rPr>
        <w:t xml:space="preserve"> June 2019)</w:t>
      </w:r>
    </w:p>
    <w:p w14:paraId="438E8E9C" w14:textId="77777777" w:rsidR="008750D6" w:rsidRPr="00373341" w:rsidRDefault="00FE3711" w:rsidP="008750D6">
      <w:pPr>
        <w:pStyle w:val="Heading2"/>
      </w:pPr>
      <w:r>
        <w:t>C</w:t>
      </w:r>
      <w:r w:rsidRPr="00373341">
        <w:t xml:space="preserve">. </w:t>
      </w:r>
      <w:r w:rsidRPr="004F4232">
        <w:rPr>
          <w:color w:val="4D6484"/>
        </w:rPr>
        <w:t>KEY RESEARCHERS AND BEST TEAM</w:t>
      </w:r>
    </w:p>
    <w:p w14:paraId="4F01D6E1" w14:textId="77777777" w:rsidR="00D123CB" w:rsidRPr="00373341" w:rsidRDefault="00D123CB" w:rsidP="00D123CB">
      <w:pPr>
        <w:ind w:left="720"/>
        <w:rPr>
          <w:i/>
        </w:rPr>
      </w:pPr>
      <w:r>
        <w:rPr>
          <w:i/>
        </w:rPr>
        <w:t xml:space="preserve">Provide </w:t>
      </w:r>
      <w:r w:rsidRPr="00373341">
        <w:rPr>
          <w:i/>
        </w:rPr>
        <w:t xml:space="preserve">the </w:t>
      </w:r>
      <w:r>
        <w:rPr>
          <w:i/>
        </w:rPr>
        <w:t>names of principal investigator</w:t>
      </w:r>
      <w:r w:rsidR="00762AFD">
        <w:rPr>
          <w:i/>
        </w:rPr>
        <w:t>s</w:t>
      </w:r>
      <w:r>
        <w:rPr>
          <w:i/>
        </w:rPr>
        <w:t xml:space="preserve"> and </w:t>
      </w:r>
      <w:r w:rsidR="00762AFD">
        <w:rPr>
          <w:i/>
        </w:rPr>
        <w:t>associate investigators</w:t>
      </w:r>
      <w:r>
        <w:rPr>
          <w:i/>
        </w:rPr>
        <w:t xml:space="preserve"> who will be involved. </w:t>
      </w:r>
    </w:p>
    <w:p w14:paraId="149D5846" w14:textId="5402AB8D" w:rsidR="008750D6" w:rsidRPr="00373341" w:rsidRDefault="008750D6" w:rsidP="008750D6">
      <w:pPr>
        <w:pStyle w:val="ListParagraph"/>
      </w:pPr>
      <w:r w:rsidRPr="00373341">
        <w:rPr>
          <w:b/>
        </w:rPr>
        <w:t>Contact Princip</w:t>
      </w:r>
      <w:r w:rsidR="00FB3471">
        <w:rPr>
          <w:b/>
        </w:rPr>
        <w:t>al</w:t>
      </w:r>
      <w:r w:rsidRPr="00373341">
        <w:rPr>
          <w:b/>
        </w:rPr>
        <w:t xml:space="preserve"> Investigator:</w:t>
      </w:r>
    </w:p>
    <w:p w14:paraId="7350236F" w14:textId="77777777"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>Name, Institution</w:t>
      </w:r>
    </w:p>
    <w:p w14:paraId="646C4764" w14:textId="77777777"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Postal Address</w:t>
      </w:r>
    </w:p>
    <w:p w14:paraId="28FBC117" w14:textId="77777777"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Email Address</w:t>
      </w:r>
    </w:p>
    <w:p w14:paraId="5D2B4933" w14:textId="77777777"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>Telephone</w:t>
      </w:r>
    </w:p>
    <w:p w14:paraId="60A40C0E" w14:textId="057C20A9" w:rsidR="008750D6" w:rsidRPr="00373341" w:rsidRDefault="008750D6" w:rsidP="008750D6">
      <w:pPr>
        <w:pStyle w:val="ListParagraph"/>
      </w:pPr>
      <w:r w:rsidRPr="00373341">
        <w:rPr>
          <w:b/>
        </w:rPr>
        <w:t>Other Princip</w:t>
      </w:r>
      <w:r w:rsidR="00FB3471">
        <w:rPr>
          <w:b/>
        </w:rPr>
        <w:t>al</w:t>
      </w:r>
      <w:r w:rsidRPr="00373341">
        <w:rPr>
          <w:b/>
        </w:rPr>
        <w:t xml:space="preserve"> Investigators</w:t>
      </w:r>
      <w:r>
        <w:rPr>
          <w:b/>
        </w:rPr>
        <w:t>:</w:t>
      </w:r>
    </w:p>
    <w:p w14:paraId="106F6FD2" w14:textId="77777777"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>Name, Institution, Country</w:t>
      </w:r>
    </w:p>
    <w:p w14:paraId="1E2192FF" w14:textId="77777777" w:rsidR="008750D6" w:rsidRDefault="008750D6" w:rsidP="008750D6">
      <w:pPr>
        <w:pStyle w:val="ListParagraph"/>
        <w:rPr>
          <w:b/>
        </w:rPr>
      </w:pPr>
      <w:r w:rsidRPr="00373341">
        <w:rPr>
          <w:b/>
        </w:rPr>
        <w:t>Associate Investigators:</w:t>
      </w:r>
    </w:p>
    <w:p w14:paraId="091113F6" w14:textId="77777777" w:rsidR="008750D6" w:rsidRPr="00983F60" w:rsidRDefault="008750D6" w:rsidP="008750D6">
      <w:pPr>
        <w:pStyle w:val="ListParagraph"/>
      </w:pPr>
      <w:r w:rsidRPr="00373341">
        <w:t>Name, Institution, Country</w:t>
      </w:r>
    </w:p>
    <w:p w14:paraId="6F37773E" w14:textId="77777777" w:rsidR="0001377E" w:rsidRPr="004F4232" w:rsidRDefault="0001377E" w:rsidP="0001377E">
      <w:pPr>
        <w:pStyle w:val="Heading2"/>
        <w:rPr>
          <w:b/>
          <w:i/>
          <w:color w:val="4D6484"/>
        </w:rPr>
      </w:pPr>
      <w:r w:rsidRPr="004F4232">
        <w:rPr>
          <w:color w:val="4D6484"/>
        </w:rPr>
        <w:t>D</w:t>
      </w:r>
      <w:r w:rsidR="00FE3711" w:rsidRPr="004F4232">
        <w:rPr>
          <w:color w:val="4D6484"/>
        </w:rPr>
        <w:t xml:space="preserve">. </w:t>
      </w:r>
      <w:r w:rsidRPr="004F4232">
        <w:rPr>
          <w:color w:val="4D6484"/>
        </w:rPr>
        <w:t>TOTAL BUDGET</w:t>
      </w:r>
    </w:p>
    <w:p w14:paraId="3DE66C2D" w14:textId="77777777" w:rsidR="0001377E" w:rsidRDefault="0001377E" w:rsidP="0001377E">
      <w:pPr>
        <w:ind w:left="720"/>
        <w:rPr>
          <w:i/>
        </w:rPr>
      </w:pPr>
      <w:r>
        <w:rPr>
          <w:i/>
        </w:rPr>
        <w:t xml:space="preserve">Insert Total Budget Cost </w:t>
      </w:r>
      <w:r w:rsidR="00FB3471">
        <w:rPr>
          <w:i/>
        </w:rPr>
        <w:t>($NZ) excluding GST.</w:t>
      </w:r>
    </w:p>
    <w:p w14:paraId="4BD0CE7E" w14:textId="77777777" w:rsidR="00FE3711" w:rsidRPr="004F4232" w:rsidRDefault="0001377E" w:rsidP="00FE3711">
      <w:pPr>
        <w:pStyle w:val="Heading2"/>
        <w:rPr>
          <w:color w:val="4D6484"/>
        </w:rPr>
      </w:pPr>
      <w:r w:rsidRPr="004F4232">
        <w:rPr>
          <w:color w:val="4D6484"/>
        </w:rPr>
        <w:t xml:space="preserve">E. </w:t>
      </w:r>
      <w:r w:rsidR="00FE3711" w:rsidRPr="004F4232">
        <w:rPr>
          <w:color w:val="4D6484"/>
        </w:rPr>
        <w:t>INTRODUCTION</w:t>
      </w:r>
    </w:p>
    <w:p w14:paraId="248E90F1" w14:textId="77777777" w:rsidR="00FE3711" w:rsidRPr="00373341" w:rsidRDefault="00FE3711" w:rsidP="00FE3711">
      <w:pPr>
        <w:ind w:left="720"/>
        <w:rPr>
          <w:i/>
        </w:rPr>
      </w:pPr>
      <w:r>
        <w:rPr>
          <w:i/>
        </w:rPr>
        <w:t xml:space="preserve">Provide </w:t>
      </w:r>
      <w:r w:rsidRPr="00373341">
        <w:rPr>
          <w:i/>
        </w:rPr>
        <w:t xml:space="preserve">the background and motivation to the research including </w:t>
      </w:r>
      <w:r>
        <w:rPr>
          <w:i/>
        </w:rPr>
        <w:t>supporting</w:t>
      </w:r>
      <w:r w:rsidR="00D123CB">
        <w:rPr>
          <w:i/>
        </w:rPr>
        <w:t xml:space="preserve"> literature</w:t>
      </w:r>
      <w:r>
        <w:rPr>
          <w:i/>
        </w:rPr>
        <w:t>.</w:t>
      </w:r>
    </w:p>
    <w:p w14:paraId="0C5B26E0" w14:textId="77777777" w:rsidR="00FE3711" w:rsidRPr="004F4232" w:rsidRDefault="006B2E20" w:rsidP="00FE3711">
      <w:pPr>
        <w:pStyle w:val="Heading2"/>
        <w:rPr>
          <w:color w:val="4D6484"/>
        </w:rPr>
      </w:pPr>
      <w:r w:rsidRPr="004F4232">
        <w:rPr>
          <w:color w:val="4D6484"/>
        </w:rPr>
        <w:t>F</w:t>
      </w:r>
      <w:r w:rsidR="00FE3711" w:rsidRPr="004F4232">
        <w:rPr>
          <w:color w:val="4D6484"/>
        </w:rPr>
        <w:t xml:space="preserve">. AIM OF THE RESEARCH AND RELEVANCE TO </w:t>
      </w:r>
      <w:r w:rsidRPr="004F4232">
        <w:rPr>
          <w:color w:val="4D6484"/>
        </w:rPr>
        <w:t xml:space="preserve">VISION MATAURANGA AND THE </w:t>
      </w:r>
      <w:r w:rsidR="00C517F8" w:rsidRPr="004F4232">
        <w:rPr>
          <w:color w:val="4D6484"/>
        </w:rPr>
        <w:t>DEEP SOUTH CHALLENGE</w:t>
      </w:r>
    </w:p>
    <w:p w14:paraId="1FEF1121" w14:textId="77777777" w:rsidR="006B2E20" w:rsidRPr="004F4232" w:rsidRDefault="00FE3711" w:rsidP="006B2E20">
      <w:pPr>
        <w:pStyle w:val="ListParagraph"/>
        <w:rPr>
          <w:i/>
          <w:color w:val="4D6484"/>
        </w:rPr>
      </w:pPr>
      <w:r w:rsidRPr="00C517F8">
        <w:rPr>
          <w:i/>
        </w:rPr>
        <w:t xml:space="preserve">Outline the aim of the research and explain how this project will contribute to </w:t>
      </w:r>
      <w:r w:rsidR="006B2E20" w:rsidRPr="00C517F8">
        <w:rPr>
          <w:i/>
        </w:rPr>
        <w:t>one or more of the four research themes identified in</w:t>
      </w:r>
      <w:r w:rsidR="006B2E20" w:rsidRPr="00C517F8">
        <w:rPr>
          <w:i/>
          <w:lang w:val="en" w:eastAsia="en-NZ"/>
        </w:rPr>
        <w:t xml:space="preserve"> the Science Programme:</w:t>
      </w:r>
      <w:r w:rsidR="006B2E20" w:rsidRPr="00C517F8">
        <w:rPr>
          <w:rFonts w:cs="Calibri"/>
          <w:i/>
        </w:rPr>
        <w:t xml:space="preserve"> </w:t>
      </w:r>
      <w:r w:rsidR="006B2E20" w:rsidRPr="00C517F8">
        <w:rPr>
          <w:rFonts w:cs="Calibri"/>
          <w:b/>
          <w:i/>
        </w:rPr>
        <w:t xml:space="preserve">Vision Mātauranga. </w:t>
      </w:r>
      <w:r w:rsidR="00D123CB" w:rsidRPr="00C517F8">
        <w:rPr>
          <w:i/>
        </w:rPr>
        <w:t>Further, i</w:t>
      </w:r>
      <w:r w:rsidRPr="00C517F8">
        <w:rPr>
          <w:i/>
        </w:rPr>
        <w:t xml:space="preserve">dentify how the proposed research advances knowledge and how this will contribute to the </w:t>
      </w:r>
      <w:r w:rsidRPr="004F4232">
        <w:rPr>
          <w:i/>
        </w:rPr>
        <w:t>Deep South Challenge Mission.</w:t>
      </w:r>
      <w:r w:rsidR="006B2E20" w:rsidRPr="004F4232">
        <w:rPr>
          <w:i/>
        </w:rPr>
        <w:t xml:space="preserve"> </w:t>
      </w:r>
    </w:p>
    <w:p w14:paraId="3170E9D8" w14:textId="77777777" w:rsidR="006B2E20" w:rsidRPr="004F4232" w:rsidRDefault="006B2E20" w:rsidP="006B2E20">
      <w:pPr>
        <w:pStyle w:val="Heading2"/>
        <w:rPr>
          <w:color w:val="4D6484"/>
        </w:rPr>
      </w:pPr>
      <w:r w:rsidRPr="004F4232">
        <w:rPr>
          <w:color w:val="4D6484"/>
        </w:rPr>
        <w:t>G. PROPOSED RESEARCH</w:t>
      </w:r>
    </w:p>
    <w:p w14:paraId="53C7C88D" w14:textId="2FF0E3C8" w:rsidR="00D93D96" w:rsidRPr="00F30D9E" w:rsidRDefault="006B2E20" w:rsidP="00F30D9E">
      <w:pPr>
        <w:ind w:left="720"/>
        <w:rPr>
          <w:rFonts w:cs="Karbon Light"/>
          <w:i/>
        </w:rPr>
      </w:pPr>
      <w:r w:rsidRPr="00F30D9E">
        <w:rPr>
          <w:i/>
        </w:rPr>
        <w:t xml:space="preserve">Describe the research programme planned for up to </w:t>
      </w:r>
      <w:r w:rsidR="0058330E">
        <w:rPr>
          <w:i/>
        </w:rPr>
        <w:t>24</w:t>
      </w:r>
      <w:r w:rsidR="0058330E" w:rsidRPr="00F30D9E">
        <w:rPr>
          <w:i/>
        </w:rPr>
        <w:t xml:space="preserve"> </w:t>
      </w:r>
      <w:r w:rsidRPr="00F30D9E">
        <w:rPr>
          <w:i/>
        </w:rPr>
        <w:t>months. This should include</w:t>
      </w:r>
      <w:r w:rsidR="00380B6E" w:rsidRPr="00F30D9E">
        <w:rPr>
          <w:i/>
        </w:rPr>
        <w:t xml:space="preserve"> the need for the research, its</w:t>
      </w:r>
      <w:r w:rsidRPr="00F30D9E">
        <w:rPr>
          <w:i/>
        </w:rPr>
        <w:t xml:space="preserve"> geographic location</w:t>
      </w:r>
      <w:r w:rsidR="00380B6E" w:rsidRPr="00F30D9E">
        <w:rPr>
          <w:i/>
        </w:rPr>
        <w:t xml:space="preserve"> (if applicable)</w:t>
      </w:r>
      <w:r w:rsidRPr="00F30D9E">
        <w:rPr>
          <w:i/>
        </w:rPr>
        <w:t xml:space="preserve">, </w:t>
      </w:r>
      <w:r w:rsidR="00380B6E" w:rsidRPr="00F30D9E">
        <w:rPr>
          <w:i/>
        </w:rPr>
        <w:t xml:space="preserve">the </w:t>
      </w:r>
      <w:r w:rsidRPr="00F30D9E">
        <w:rPr>
          <w:i/>
        </w:rPr>
        <w:t xml:space="preserve">research </w:t>
      </w:r>
      <w:r w:rsidR="00D123CB" w:rsidRPr="00F30D9E">
        <w:rPr>
          <w:i/>
        </w:rPr>
        <w:t xml:space="preserve">methodology and </w:t>
      </w:r>
      <w:r w:rsidR="00762AFD" w:rsidRPr="00F30D9E">
        <w:rPr>
          <w:i/>
        </w:rPr>
        <w:t>design</w:t>
      </w:r>
      <w:r w:rsidR="00380B6E" w:rsidRPr="00F30D9E">
        <w:rPr>
          <w:i/>
        </w:rPr>
        <w:t xml:space="preserve"> </w:t>
      </w:r>
      <w:r w:rsidRPr="00F30D9E">
        <w:rPr>
          <w:i/>
        </w:rPr>
        <w:t>(that will guide how and when information will be gathered, managed, analysed and utilised)</w:t>
      </w:r>
      <w:r w:rsidR="001B6D39" w:rsidRPr="00F30D9E">
        <w:rPr>
          <w:i/>
        </w:rPr>
        <w:t>,</w:t>
      </w:r>
      <w:r w:rsidRPr="00F30D9E">
        <w:rPr>
          <w:i/>
        </w:rPr>
        <w:t xml:space="preserve"> </w:t>
      </w:r>
      <w:r w:rsidR="001B6D39" w:rsidRPr="00F30D9E">
        <w:rPr>
          <w:i/>
        </w:rPr>
        <w:t xml:space="preserve">and how the knowledge </w:t>
      </w:r>
      <w:r w:rsidR="001B6D39" w:rsidRPr="00F30D9E">
        <w:rPr>
          <w:rStyle w:val="A4"/>
          <w:i/>
          <w:color w:val="auto"/>
        </w:rPr>
        <w:t xml:space="preserve">gained from the proposed research </w:t>
      </w:r>
      <w:r w:rsidR="001B6D39" w:rsidRPr="00F30D9E">
        <w:rPr>
          <w:i/>
        </w:rPr>
        <w:t>will be communicated</w:t>
      </w:r>
      <w:r w:rsidRPr="00F30D9E">
        <w:rPr>
          <w:i/>
        </w:rPr>
        <w:t>.</w:t>
      </w:r>
      <w:r w:rsidR="00380B6E" w:rsidRPr="00F30D9E">
        <w:rPr>
          <w:i/>
        </w:rPr>
        <w:t xml:space="preserve"> </w:t>
      </w:r>
      <w:r w:rsidR="001B6D39" w:rsidRPr="00F30D9E">
        <w:rPr>
          <w:rStyle w:val="A4"/>
          <w:i/>
          <w:color w:val="auto"/>
        </w:rPr>
        <w:t>I</w:t>
      </w:r>
      <w:r w:rsidR="00762AFD" w:rsidRPr="00F30D9E">
        <w:rPr>
          <w:rStyle w:val="A4"/>
          <w:i/>
          <w:color w:val="auto"/>
        </w:rPr>
        <w:t xml:space="preserve">nclude a statement </w:t>
      </w:r>
      <w:r w:rsidR="001B6D39" w:rsidRPr="00F30D9E">
        <w:rPr>
          <w:rStyle w:val="A4"/>
          <w:i/>
          <w:color w:val="auto"/>
        </w:rPr>
        <w:t>about y</w:t>
      </w:r>
      <w:r w:rsidR="00762AFD" w:rsidRPr="00F30D9E">
        <w:rPr>
          <w:rStyle w:val="A4"/>
          <w:i/>
          <w:color w:val="auto"/>
        </w:rPr>
        <w:t>our capability to under</w:t>
      </w:r>
      <w:r w:rsidR="00762AFD" w:rsidRPr="00F30D9E">
        <w:rPr>
          <w:rStyle w:val="A4"/>
          <w:i/>
          <w:color w:val="auto"/>
        </w:rPr>
        <w:softHyphen/>
        <w:t xml:space="preserve">take the </w:t>
      </w:r>
      <w:r w:rsidR="001B6D39" w:rsidRPr="00F30D9E">
        <w:rPr>
          <w:rStyle w:val="A4"/>
          <w:i/>
          <w:color w:val="auto"/>
        </w:rPr>
        <w:t>work and</w:t>
      </w:r>
      <w:r w:rsidR="00380B6E" w:rsidRPr="00F30D9E">
        <w:rPr>
          <w:rStyle w:val="A4"/>
          <w:i/>
          <w:color w:val="auto"/>
        </w:rPr>
        <w:t xml:space="preserve"> any other key issues </w:t>
      </w:r>
      <w:r w:rsidR="00380B6E" w:rsidRPr="00F30D9E">
        <w:rPr>
          <w:rStyle w:val="A4"/>
          <w:i/>
          <w:color w:val="auto"/>
        </w:rPr>
        <w:lastRenderedPageBreak/>
        <w:t>that should be highlighted.</w:t>
      </w:r>
      <w:r w:rsidR="00F30D9E" w:rsidRPr="00F30D9E">
        <w:rPr>
          <w:rStyle w:val="A4"/>
          <w:i/>
          <w:color w:val="auto"/>
        </w:rPr>
        <w:t xml:space="preserve"> </w:t>
      </w:r>
      <w:r w:rsidR="00D93D96" w:rsidRPr="00F30D9E">
        <w:rPr>
          <w:i/>
        </w:rPr>
        <w:t xml:space="preserve">Please </w:t>
      </w:r>
      <w:r w:rsidR="00F30D9E" w:rsidRPr="00F30D9E">
        <w:rPr>
          <w:i/>
        </w:rPr>
        <w:t xml:space="preserve">also </w:t>
      </w:r>
      <w:r w:rsidR="00D93D96" w:rsidRPr="00F30D9E">
        <w:rPr>
          <w:i/>
        </w:rPr>
        <w:t>identify your team and their roles in this research project: Princip</w:t>
      </w:r>
      <w:r w:rsidR="00FB3471">
        <w:rPr>
          <w:i/>
        </w:rPr>
        <w:t>al</w:t>
      </w:r>
      <w:r w:rsidR="00D93D96" w:rsidRPr="00F30D9E">
        <w:rPr>
          <w:i/>
        </w:rPr>
        <w:t xml:space="preserve"> Investigators, Project Manager and Research Team.</w:t>
      </w:r>
    </w:p>
    <w:p w14:paraId="3265B532" w14:textId="77777777" w:rsidR="00D123CB" w:rsidRPr="003C1B96" w:rsidRDefault="001B6D39" w:rsidP="00D123CB">
      <w:pPr>
        <w:pStyle w:val="Heading2"/>
      </w:pPr>
      <w:r>
        <w:t>H</w:t>
      </w:r>
      <w:r w:rsidR="00D123CB" w:rsidRPr="004F4232">
        <w:rPr>
          <w:color w:val="4D6484"/>
        </w:rPr>
        <w:t>. COLLABORATIONS</w:t>
      </w:r>
    </w:p>
    <w:p w14:paraId="02E50F31" w14:textId="406A350D" w:rsidR="00D123CB" w:rsidRPr="0058330E" w:rsidRDefault="00D123CB" w:rsidP="00D123CB">
      <w:pPr>
        <w:keepNext/>
        <w:ind w:left="720"/>
        <w:outlineLvl w:val="0"/>
        <w:rPr>
          <w:i/>
        </w:rPr>
      </w:pPr>
      <w:r w:rsidRPr="0058330E">
        <w:rPr>
          <w:i/>
        </w:rPr>
        <w:t xml:space="preserve">Describe linkages to any research programmes or collaborations </w:t>
      </w:r>
      <w:r w:rsidR="00D93D96" w:rsidRPr="0058330E">
        <w:rPr>
          <w:i/>
        </w:rPr>
        <w:t>with whānau/</w:t>
      </w:r>
      <w:r w:rsidR="004E53FF" w:rsidRPr="0058330E">
        <w:rPr>
          <w:i/>
        </w:rPr>
        <w:t>hapū</w:t>
      </w:r>
      <w:r w:rsidR="00D93D96" w:rsidRPr="0058330E">
        <w:rPr>
          <w:i/>
        </w:rPr>
        <w:t xml:space="preserve">/iwi, Māori business or enterprise </w:t>
      </w:r>
      <w:r w:rsidR="0058330E" w:rsidRPr="0058330E">
        <w:rPr>
          <w:i/>
          <w:noProof/>
        </w:rPr>
        <w:t>upon which this project will build</w:t>
      </w:r>
      <w:r w:rsidR="0058330E" w:rsidRPr="0058330E" w:rsidDel="0058330E">
        <w:rPr>
          <w:i/>
        </w:rPr>
        <w:t xml:space="preserve"> </w:t>
      </w:r>
      <w:r w:rsidRPr="0058330E">
        <w:rPr>
          <w:i/>
        </w:rPr>
        <w:t>which this project is dependent.</w:t>
      </w:r>
    </w:p>
    <w:p w14:paraId="28847DFB" w14:textId="77777777" w:rsidR="00762AFD" w:rsidRPr="004F4232" w:rsidRDefault="001B6D39" w:rsidP="00762AFD">
      <w:pPr>
        <w:pStyle w:val="Heading2"/>
        <w:rPr>
          <w:color w:val="4D6484"/>
        </w:rPr>
      </w:pPr>
      <w:r w:rsidRPr="004F4232">
        <w:rPr>
          <w:color w:val="4D6484"/>
        </w:rPr>
        <w:t>I</w:t>
      </w:r>
      <w:r w:rsidR="0001377E" w:rsidRPr="004F4232">
        <w:rPr>
          <w:color w:val="4D6484"/>
        </w:rPr>
        <w:t xml:space="preserve">. </w:t>
      </w:r>
      <w:r w:rsidR="00762AFD" w:rsidRPr="004F4232">
        <w:rPr>
          <w:color w:val="4D6484"/>
        </w:rPr>
        <w:t xml:space="preserve">CO-FUNDING </w:t>
      </w:r>
      <w:r w:rsidR="00FB3471" w:rsidRPr="004F4232">
        <w:rPr>
          <w:color w:val="4D6484"/>
        </w:rPr>
        <w:t>AND ALIGNED FUNDING</w:t>
      </w:r>
    </w:p>
    <w:p w14:paraId="7DE1BBFB" w14:textId="77777777" w:rsidR="00762AFD" w:rsidRDefault="00762AFD" w:rsidP="00762AFD">
      <w:pPr>
        <w:keepNext/>
        <w:ind w:left="720"/>
        <w:outlineLvl w:val="0"/>
        <w:rPr>
          <w:i/>
        </w:rPr>
      </w:pPr>
      <w:r w:rsidRPr="003C1B96">
        <w:rPr>
          <w:i/>
        </w:rPr>
        <w:t xml:space="preserve">If this project is dependent on </w:t>
      </w:r>
      <w:r w:rsidR="0001377E">
        <w:rPr>
          <w:i/>
        </w:rPr>
        <w:t>co</w:t>
      </w:r>
      <w:r w:rsidRPr="003C1B96">
        <w:rPr>
          <w:i/>
        </w:rPr>
        <w:t xml:space="preserve"> funding, identify the source of the </w:t>
      </w:r>
      <w:r w:rsidR="0001377E">
        <w:rPr>
          <w:i/>
        </w:rPr>
        <w:t>co-</w:t>
      </w:r>
      <w:r w:rsidRPr="003C1B96">
        <w:rPr>
          <w:i/>
        </w:rPr>
        <w:t>funding</w:t>
      </w:r>
      <w:r w:rsidR="00FB3471">
        <w:rPr>
          <w:i/>
        </w:rPr>
        <w:t>, the amount ($NZ)</w:t>
      </w:r>
      <w:r w:rsidRPr="003C1B96">
        <w:rPr>
          <w:i/>
        </w:rPr>
        <w:t xml:space="preserve"> and how the project is dependent upon this. </w:t>
      </w:r>
      <w:r w:rsidR="00FB3471" w:rsidRPr="0058330E">
        <w:rPr>
          <w:i/>
        </w:rPr>
        <w:t xml:space="preserve">Please identify any aligned funding, resources or activities that can clearly be attributed to this project, including the </w:t>
      </w:r>
      <w:r w:rsidR="00FB3471">
        <w:rPr>
          <w:i/>
        </w:rPr>
        <w:t xml:space="preserve">value </w:t>
      </w:r>
      <w:r w:rsidR="00FB3471" w:rsidRPr="0058330E">
        <w:rPr>
          <w:i/>
        </w:rPr>
        <w:t>($NZ).</w:t>
      </w:r>
    </w:p>
    <w:p w14:paraId="57F58D0F" w14:textId="77777777" w:rsidR="00520AD2" w:rsidRPr="004F4232" w:rsidRDefault="001B6D39" w:rsidP="00520AD2">
      <w:pPr>
        <w:pStyle w:val="Heading2"/>
        <w:rPr>
          <w:color w:val="4D6484"/>
        </w:rPr>
      </w:pPr>
      <w:r w:rsidRPr="004F4232">
        <w:rPr>
          <w:color w:val="4D6484"/>
        </w:rPr>
        <w:t>J</w:t>
      </w:r>
      <w:r w:rsidR="00520AD2" w:rsidRPr="004F4232">
        <w:rPr>
          <w:color w:val="4D6484"/>
        </w:rPr>
        <w:t>. RESEARCH ETHICS</w:t>
      </w:r>
    </w:p>
    <w:p w14:paraId="0231627A" w14:textId="77777777" w:rsidR="00520AD2" w:rsidRPr="00520AD2" w:rsidRDefault="00520AD2" w:rsidP="00520AD2">
      <w:pPr>
        <w:ind w:left="720"/>
        <w:rPr>
          <w:i/>
        </w:rPr>
      </w:pPr>
      <w:r>
        <w:rPr>
          <w:i/>
        </w:rPr>
        <w:t xml:space="preserve">Please confirm protocols for working </w:t>
      </w:r>
      <w:r w:rsidRPr="004E53FF">
        <w:rPr>
          <w:i/>
        </w:rPr>
        <w:t xml:space="preserve">alongside </w:t>
      </w:r>
      <w:r w:rsidR="004E53FF" w:rsidRPr="004E53FF">
        <w:rPr>
          <w:i/>
        </w:rPr>
        <w:t xml:space="preserve">whānau/hapū/iwi </w:t>
      </w:r>
      <w:r w:rsidRPr="004E53FF">
        <w:rPr>
          <w:i/>
        </w:rPr>
        <w:t xml:space="preserve">while ensuring that appropriate ethical standards are identified and met. Describe how you </w:t>
      </w:r>
      <w:r w:rsidRPr="00520AD2">
        <w:rPr>
          <w:i/>
        </w:rPr>
        <w:t xml:space="preserve">will ensure the project is conducted in an ethical and professional manner. </w:t>
      </w:r>
    </w:p>
    <w:p w14:paraId="3B9B969F" w14:textId="77777777" w:rsidR="008750D6" w:rsidRPr="004F4232" w:rsidRDefault="001B6D39" w:rsidP="008750D6">
      <w:pPr>
        <w:pStyle w:val="Heading2"/>
        <w:rPr>
          <w:color w:val="4D6484"/>
        </w:rPr>
      </w:pPr>
      <w:r w:rsidRPr="004F4232">
        <w:rPr>
          <w:color w:val="4D6484"/>
        </w:rPr>
        <w:t>K</w:t>
      </w:r>
      <w:r w:rsidR="008750D6" w:rsidRPr="004F4232">
        <w:rPr>
          <w:color w:val="4D6484"/>
        </w:rPr>
        <w:t xml:space="preserve">. </w:t>
      </w:r>
      <w:r w:rsidR="009727F1" w:rsidRPr="004F4232">
        <w:rPr>
          <w:color w:val="4D6484"/>
        </w:rPr>
        <w:t>OUPUTS</w:t>
      </w:r>
      <w:r w:rsidR="00762AFD" w:rsidRPr="004F4232">
        <w:rPr>
          <w:color w:val="4D6484"/>
        </w:rPr>
        <w:t xml:space="preserve"> AND OUTCOMES</w:t>
      </w:r>
    </w:p>
    <w:p w14:paraId="5AEE235C" w14:textId="45820984" w:rsidR="00023C6E" w:rsidRPr="00F30D9E" w:rsidRDefault="008750D6" w:rsidP="00D93D96">
      <w:pPr>
        <w:ind w:left="720"/>
        <w:rPr>
          <w:i/>
        </w:rPr>
      </w:pPr>
      <w:r w:rsidRPr="00F30D9E">
        <w:rPr>
          <w:i/>
        </w:rPr>
        <w:t xml:space="preserve">What </w:t>
      </w:r>
      <w:r w:rsidR="002A0668" w:rsidRPr="00F30D9E">
        <w:rPr>
          <w:i/>
        </w:rPr>
        <w:t>specific outputs</w:t>
      </w:r>
      <w:r w:rsidRPr="00F30D9E">
        <w:rPr>
          <w:i/>
        </w:rPr>
        <w:t xml:space="preserve"> </w:t>
      </w:r>
      <w:r w:rsidR="00762AFD" w:rsidRPr="00F30D9E">
        <w:rPr>
          <w:i/>
        </w:rPr>
        <w:t>are expected</w:t>
      </w:r>
      <w:r w:rsidR="002969E8" w:rsidRPr="00F30D9E">
        <w:rPr>
          <w:i/>
        </w:rPr>
        <w:t xml:space="preserve"> from the proposed research</w:t>
      </w:r>
      <w:r w:rsidR="002A0668" w:rsidRPr="00F30D9E">
        <w:rPr>
          <w:i/>
        </w:rPr>
        <w:t>?</w:t>
      </w:r>
      <w:r w:rsidR="00762AFD" w:rsidRPr="00F30D9E">
        <w:rPr>
          <w:i/>
        </w:rPr>
        <w:t xml:space="preserve"> What key outcomes are expected from the proposed research?</w:t>
      </w:r>
      <w:r w:rsidR="00D93D96" w:rsidRPr="00F30D9E">
        <w:rPr>
          <w:i/>
        </w:rPr>
        <w:t xml:space="preserve"> </w:t>
      </w:r>
      <w:r w:rsidR="00023C6E" w:rsidRPr="00F30D9E">
        <w:rPr>
          <w:i/>
        </w:rPr>
        <w:t>How will the knowledge be transferred?</w:t>
      </w:r>
    </w:p>
    <w:p w14:paraId="7CCF69D8" w14:textId="77777777" w:rsidR="008750D6" w:rsidRPr="004F4232" w:rsidRDefault="001B6D39" w:rsidP="008750D6">
      <w:pPr>
        <w:pStyle w:val="Heading2"/>
        <w:rPr>
          <w:color w:val="4D6484"/>
        </w:rPr>
      </w:pPr>
      <w:r w:rsidRPr="004F4232">
        <w:rPr>
          <w:color w:val="4D6484"/>
        </w:rPr>
        <w:t>L.</w:t>
      </w:r>
      <w:r w:rsidR="005A4420" w:rsidRPr="004F4232">
        <w:rPr>
          <w:color w:val="4D6484"/>
        </w:rPr>
        <w:t xml:space="preserve"> </w:t>
      </w:r>
      <w:r w:rsidR="008750D6" w:rsidRPr="004F4232">
        <w:rPr>
          <w:color w:val="4D6484"/>
        </w:rPr>
        <w:t>ENGAGEMENT AND CAPACITY BUILDING</w:t>
      </w:r>
    </w:p>
    <w:p w14:paraId="3C1C731D" w14:textId="28B3E5F8" w:rsidR="00D93D96" w:rsidRPr="00D93D96" w:rsidRDefault="002969E8" w:rsidP="002969E8">
      <w:pPr>
        <w:ind w:left="720"/>
        <w:rPr>
          <w:i/>
          <w:color w:val="FF0000"/>
        </w:rPr>
      </w:pPr>
      <w:r>
        <w:rPr>
          <w:i/>
        </w:rPr>
        <w:t xml:space="preserve">What </w:t>
      </w:r>
      <w:r w:rsidRPr="004E53FF">
        <w:rPr>
          <w:i/>
        </w:rPr>
        <w:t>M</w:t>
      </w:r>
      <w:r w:rsidR="004E53FF" w:rsidRPr="004E53FF">
        <w:rPr>
          <w:i/>
        </w:rPr>
        <w:t>ā</w:t>
      </w:r>
      <w:r w:rsidRPr="004E53FF">
        <w:rPr>
          <w:i/>
        </w:rPr>
        <w:t xml:space="preserve">ori </w:t>
      </w:r>
      <w:r w:rsidRPr="006767D3">
        <w:rPr>
          <w:i/>
        </w:rPr>
        <w:t>organisation</w:t>
      </w:r>
      <w:r w:rsidR="00D93D96" w:rsidRPr="006767D3">
        <w:rPr>
          <w:i/>
        </w:rPr>
        <w:t xml:space="preserve"> (whānau/hap</w:t>
      </w:r>
      <w:r w:rsidR="004E53FF" w:rsidRPr="006767D3">
        <w:rPr>
          <w:i/>
        </w:rPr>
        <w:t>ū</w:t>
      </w:r>
      <w:r w:rsidR="00D93D96" w:rsidRPr="006767D3">
        <w:rPr>
          <w:i/>
        </w:rPr>
        <w:t>/iwi, Māori business or enterprise)</w:t>
      </w:r>
      <w:r w:rsidRPr="006767D3">
        <w:rPr>
          <w:i/>
        </w:rPr>
        <w:t xml:space="preserve"> has </w:t>
      </w:r>
      <w:r>
        <w:rPr>
          <w:i/>
        </w:rPr>
        <w:t xml:space="preserve">been engaged for this proposal? </w:t>
      </w:r>
      <w:r w:rsidR="00762AFD">
        <w:rPr>
          <w:i/>
        </w:rPr>
        <w:t xml:space="preserve">Please provide details. </w:t>
      </w:r>
      <w:r>
        <w:rPr>
          <w:i/>
        </w:rPr>
        <w:t xml:space="preserve">How will the project contribute to building the capacity of </w:t>
      </w:r>
      <w:r w:rsidR="00762AFD" w:rsidRPr="004E53FF">
        <w:rPr>
          <w:i/>
        </w:rPr>
        <w:t xml:space="preserve">those </w:t>
      </w:r>
      <w:r w:rsidRPr="004E53FF">
        <w:rPr>
          <w:i/>
        </w:rPr>
        <w:t>M</w:t>
      </w:r>
      <w:r w:rsidR="004E53FF" w:rsidRPr="004E53FF">
        <w:rPr>
          <w:i/>
        </w:rPr>
        <w:t>ā</w:t>
      </w:r>
      <w:r w:rsidRPr="004E53FF">
        <w:rPr>
          <w:i/>
        </w:rPr>
        <w:t xml:space="preserve">ori </w:t>
      </w:r>
      <w:r>
        <w:rPr>
          <w:i/>
        </w:rPr>
        <w:t xml:space="preserve">involved? </w:t>
      </w:r>
      <w:r w:rsidR="008750D6">
        <w:rPr>
          <w:i/>
        </w:rPr>
        <w:t>Note any potential mentoring or educational opportunities that will result from the Project.</w:t>
      </w:r>
    </w:p>
    <w:p w14:paraId="2A78EBE4" w14:textId="77777777" w:rsidR="00520AD2" w:rsidRPr="004F4232" w:rsidRDefault="001B6D39" w:rsidP="00520AD2">
      <w:pPr>
        <w:pStyle w:val="Heading2"/>
        <w:rPr>
          <w:color w:val="4D6484"/>
        </w:rPr>
      </w:pPr>
      <w:r w:rsidRPr="004F4232">
        <w:rPr>
          <w:color w:val="4D6484"/>
        </w:rPr>
        <w:t>M</w:t>
      </w:r>
      <w:r w:rsidR="00520AD2" w:rsidRPr="004F4232">
        <w:rPr>
          <w:color w:val="4D6484"/>
        </w:rPr>
        <w:t>. RESOURCES AND RISKS</w:t>
      </w:r>
    </w:p>
    <w:p w14:paraId="7BFE40D2" w14:textId="77777777" w:rsidR="00520AD2" w:rsidRDefault="00520AD2" w:rsidP="00520AD2">
      <w:pPr>
        <w:keepNext/>
        <w:ind w:left="720"/>
        <w:outlineLvl w:val="0"/>
        <w:rPr>
          <w:i/>
        </w:rPr>
      </w:pPr>
      <w:r w:rsidRPr="003C1B96">
        <w:rPr>
          <w:i/>
        </w:rPr>
        <w:t xml:space="preserve">Identify key </w:t>
      </w:r>
      <w:r>
        <w:rPr>
          <w:i/>
        </w:rPr>
        <w:t xml:space="preserve">project </w:t>
      </w:r>
      <w:r w:rsidRPr="003C1B96">
        <w:rPr>
          <w:i/>
        </w:rPr>
        <w:t>risks. Outline how these risks are to be managed, and who has responsibility for their management.</w:t>
      </w:r>
      <w:r>
        <w:rPr>
          <w:i/>
        </w:rPr>
        <w:t xml:space="preserve"> What might affect this research from proceeding?</w:t>
      </w:r>
    </w:p>
    <w:p w14:paraId="6409C4ED" w14:textId="77777777" w:rsidR="008750D6" w:rsidRPr="004F4232" w:rsidRDefault="001B6D39" w:rsidP="008750D6">
      <w:pPr>
        <w:pStyle w:val="Heading2"/>
        <w:rPr>
          <w:color w:val="4D6484"/>
        </w:rPr>
      </w:pPr>
      <w:bookmarkStart w:id="0" w:name="_ENREF_8"/>
      <w:r w:rsidRPr="004F4232">
        <w:rPr>
          <w:noProof/>
          <w:color w:val="4D6484"/>
        </w:rPr>
        <w:t>N</w:t>
      </w:r>
      <w:r w:rsidR="008750D6" w:rsidRPr="004F4232">
        <w:rPr>
          <w:noProof/>
          <w:color w:val="4D6484"/>
        </w:rPr>
        <w:t xml:space="preserve">. </w:t>
      </w:r>
      <w:bookmarkEnd w:id="0"/>
      <w:r w:rsidR="008750D6" w:rsidRPr="004F4232">
        <w:rPr>
          <w:color w:val="4D6484"/>
        </w:rPr>
        <w:t>TIMETABLE</w:t>
      </w:r>
    </w:p>
    <w:p w14:paraId="65D4B60D" w14:textId="77777777" w:rsidR="00566451" w:rsidRPr="003C1B96" w:rsidRDefault="00566451" w:rsidP="008750D6">
      <w:pPr>
        <w:ind w:left="720"/>
        <w:rPr>
          <w:i/>
        </w:rPr>
      </w:pPr>
      <w:r w:rsidRPr="00762AFD">
        <w:rPr>
          <w:i/>
        </w:rPr>
        <w:t xml:space="preserve">Please provide a detailed plan or timeline </w:t>
      </w:r>
      <w:r w:rsidR="00762AFD">
        <w:rPr>
          <w:i/>
        </w:rPr>
        <w:t xml:space="preserve">of the proposed project </w:t>
      </w:r>
      <w:r w:rsidRPr="00762AFD">
        <w:rPr>
          <w:i/>
        </w:rPr>
        <w:t>with key milestone dates and project deadlines, being mindful o</w:t>
      </w:r>
      <w:r w:rsidR="00520AD2">
        <w:rPr>
          <w:i/>
        </w:rPr>
        <w:t xml:space="preserve">f the key dates specified in the </w:t>
      </w:r>
      <w:r w:rsidRPr="00762AFD">
        <w:rPr>
          <w:i/>
        </w:rPr>
        <w:t>R</w:t>
      </w:r>
      <w:r w:rsidR="00520AD2">
        <w:rPr>
          <w:i/>
        </w:rPr>
        <w:t>equest for Proposal</w:t>
      </w:r>
      <w:r w:rsidRPr="00762AFD">
        <w:rPr>
          <w:i/>
        </w:rPr>
        <w:t xml:space="preserve">. </w:t>
      </w:r>
    </w:p>
    <w:p w14:paraId="2C58F787" w14:textId="77777777" w:rsidR="008750D6" w:rsidRPr="004F4232" w:rsidRDefault="001B6D39" w:rsidP="008750D6">
      <w:pPr>
        <w:pStyle w:val="Heading2"/>
        <w:rPr>
          <w:color w:val="4D6484"/>
        </w:rPr>
      </w:pPr>
      <w:r w:rsidRPr="004F4232">
        <w:rPr>
          <w:color w:val="4D6484"/>
        </w:rPr>
        <w:t>O</w:t>
      </w:r>
      <w:r w:rsidR="008750D6" w:rsidRPr="004F4232">
        <w:rPr>
          <w:color w:val="4D6484"/>
        </w:rPr>
        <w:t>. REFERENCES</w:t>
      </w:r>
    </w:p>
    <w:p w14:paraId="6C1CB19C" w14:textId="6086F1B4" w:rsidR="00D93D96" w:rsidRPr="00FD2C5A" w:rsidRDefault="00FD2C5A" w:rsidP="00D93D96">
      <w:pPr>
        <w:ind w:left="720"/>
        <w:rPr>
          <w:i/>
        </w:rPr>
      </w:pPr>
      <w:r w:rsidRPr="00FD2C5A">
        <w:rPr>
          <w:i/>
        </w:rPr>
        <w:t>Please ensure references are relevant to this proposal. U</w:t>
      </w:r>
      <w:r w:rsidR="008750D6" w:rsidRPr="00FD2C5A">
        <w:rPr>
          <w:i/>
        </w:rPr>
        <w:t xml:space="preserve">se </w:t>
      </w:r>
      <w:r w:rsidR="00762AFD" w:rsidRPr="00FD2C5A">
        <w:rPr>
          <w:i/>
        </w:rPr>
        <w:t>consistent</w:t>
      </w:r>
      <w:r w:rsidR="008750D6" w:rsidRPr="00FD2C5A">
        <w:rPr>
          <w:i/>
        </w:rPr>
        <w:t xml:space="preserve"> formatting with numbered references</w:t>
      </w:r>
      <w:r w:rsidR="00762AFD" w:rsidRPr="00FD2C5A">
        <w:rPr>
          <w:i/>
        </w:rPr>
        <w:t>.</w:t>
      </w:r>
      <w:r w:rsidR="00D93D96" w:rsidRPr="00FD2C5A">
        <w:rPr>
          <w:i/>
        </w:rPr>
        <w:t xml:space="preserve">  </w:t>
      </w:r>
      <w:bookmarkStart w:id="1" w:name="_GoBack"/>
      <w:bookmarkEnd w:id="1"/>
    </w:p>
    <w:p w14:paraId="23D69706" w14:textId="77777777" w:rsidR="008750D6" w:rsidRPr="004F4232" w:rsidRDefault="001B6D39" w:rsidP="008750D6">
      <w:pPr>
        <w:pStyle w:val="Heading2"/>
        <w:rPr>
          <w:color w:val="4D6484"/>
        </w:rPr>
      </w:pPr>
      <w:r w:rsidRPr="004F4232">
        <w:rPr>
          <w:color w:val="4D6484"/>
        </w:rPr>
        <w:t>P</w:t>
      </w:r>
      <w:r w:rsidR="008750D6" w:rsidRPr="004F4232">
        <w:rPr>
          <w:color w:val="4D6484"/>
        </w:rPr>
        <w:t>. BUDGET</w:t>
      </w:r>
    </w:p>
    <w:p w14:paraId="7A6C83A3" w14:textId="77777777" w:rsidR="00D123CB" w:rsidRPr="00D123CB" w:rsidRDefault="008750D6" w:rsidP="00D123CB">
      <w:pPr>
        <w:ind w:left="720"/>
        <w:rPr>
          <w:i/>
        </w:rPr>
      </w:pPr>
      <w:r w:rsidRPr="00373341">
        <w:rPr>
          <w:i/>
        </w:rPr>
        <w:t xml:space="preserve">Please complete </w:t>
      </w:r>
      <w:r w:rsidR="00FD0F30">
        <w:rPr>
          <w:i/>
        </w:rPr>
        <w:t xml:space="preserve">the budget </w:t>
      </w:r>
      <w:r w:rsidRPr="00373341">
        <w:rPr>
          <w:i/>
        </w:rPr>
        <w:t>us</w:t>
      </w:r>
      <w:r w:rsidR="00D123CB">
        <w:rPr>
          <w:i/>
        </w:rPr>
        <w:t xml:space="preserve">ing the </w:t>
      </w:r>
      <w:r w:rsidR="004744F2" w:rsidRPr="004F4232">
        <w:rPr>
          <w:i/>
          <w:color w:val="4D6484"/>
        </w:rPr>
        <w:t xml:space="preserve">VM_Budget_Template.docx </w:t>
      </w:r>
      <w:r w:rsidR="004744F2">
        <w:rPr>
          <w:i/>
        </w:rPr>
        <w:t>and insert into document as an object.</w:t>
      </w:r>
      <w:r w:rsidR="00D123CB" w:rsidRPr="00373341">
        <w:rPr>
          <w:i/>
        </w:rPr>
        <w:t xml:space="preserve"> </w:t>
      </w:r>
      <w:r w:rsidR="00D123CB" w:rsidRPr="00D123CB">
        <w:rPr>
          <w:rFonts w:cs="Karbon Light"/>
          <w:i/>
          <w:color w:val="000000"/>
        </w:rPr>
        <w:t xml:space="preserve">All figures in the table must be GST exclusive. </w:t>
      </w:r>
      <w:r w:rsidR="00FB3471" w:rsidRPr="0058330E">
        <w:rPr>
          <w:rFonts w:eastAsia="Calibri" w:cs="Karbon Light"/>
          <w:i/>
          <w:color w:val="000000"/>
        </w:rPr>
        <w:t xml:space="preserve">Full time equivalent (FTE) figures should be listed for all project members. </w:t>
      </w:r>
      <w:r w:rsidR="00D123CB" w:rsidRPr="006A7F80">
        <w:rPr>
          <w:rFonts w:cs="Karbon Light"/>
          <w:i/>
          <w:color w:val="000000"/>
        </w:rPr>
        <w:t>The budget should align with the detailed plan. It</w:t>
      </w:r>
      <w:r w:rsidR="00D123CB" w:rsidRPr="00D123CB">
        <w:rPr>
          <w:rFonts w:cs="Karbon Light"/>
          <w:i/>
          <w:color w:val="000000"/>
        </w:rPr>
        <w:t xml:space="preserve"> should </w:t>
      </w:r>
      <w:r w:rsidR="001B6D39">
        <w:rPr>
          <w:rFonts w:cs="Karbon Light"/>
          <w:i/>
          <w:color w:val="000000"/>
        </w:rPr>
        <w:t xml:space="preserve">also </w:t>
      </w:r>
      <w:r w:rsidR="00D123CB" w:rsidRPr="00D123CB">
        <w:rPr>
          <w:rFonts w:cs="Karbon Light"/>
          <w:i/>
          <w:color w:val="000000"/>
        </w:rPr>
        <w:t>in</w:t>
      </w:r>
      <w:r w:rsidR="00D123CB">
        <w:rPr>
          <w:rFonts w:cs="Karbon Light"/>
          <w:i/>
          <w:color w:val="000000"/>
        </w:rPr>
        <w:t xml:space="preserve">clude detailed costings such as </w:t>
      </w:r>
      <w:r w:rsidR="00D123CB" w:rsidRPr="00D123CB">
        <w:rPr>
          <w:rFonts w:cs="Karbon Light"/>
          <w:i/>
          <w:color w:val="000000"/>
        </w:rPr>
        <w:t xml:space="preserve">travel costs, consumables, engagement </w:t>
      </w:r>
      <w:proofErr w:type="gramStart"/>
      <w:r w:rsidR="00D123CB" w:rsidRPr="00D123CB">
        <w:rPr>
          <w:rFonts w:cs="Karbon Light"/>
          <w:i/>
          <w:color w:val="000000"/>
        </w:rPr>
        <w:t>hui</w:t>
      </w:r>
      <w:proofErr w:type="gramEnd"/>
      <w:r w:rsidR="00D123CB" w:rsidRPr="00D123CB">
        <w:rPr>
          <w:rFonts w:cs="Karbon Light"/>
          <w:i/>
          <w:color w:val="000000"/>
        </w:rPr>
        <w:t xml:space="preserve">, etc. </w:t>
      </w:r>
    </w:p>
    <w:p w14:paraId="300308D7" w14:textId="07E71478" w:rsidR="00BE2828" w:rsidRPr="004F4232" w:rsidRDefault="001B6D39" w:rsidP="00983F60">
      <w:pPr>
        <w:pStyle w:val="Heading2"/>
        <w:rPr>
          <w:noProof/>
          <w:color w:val="4D6484"/>
        </w:rPr>
      </w:pPr>
      <w:r w:rsidRPr="004F4232">
        <w:rPr>
          <w:noProof/>
          <w:color w:val="4D6484"/>
        </w:rPr>
        <w:t>Q</w:t>
      </w:r>
      <w:r w:rsidR="00BE2828" w:rsidRPr="004F4232">
        <w:rPr>
          <w:noProof/>
          <w:color w:val="4D6484"/>
        </w:rPr>
        <w:t>. CURRICUL</w:t>
      </w:r>
      <w:r w:rsidR="00FB3471" w:rsidRPr="004F4232">
        <w:rPr>
          <w:noProof/>
          <w:color w:val="4D6484"/>
        </w:rPr>
        <w:t>A</w:t>
      </w:r>
      <w:r w:rsidR="00BE2828" w:rsidRPr="004F4232">
        <w:rPr>
          <w:noProof/>
          <w:color w:val="4D6484"/>
        </w:rPr>
        <w:t xml:space="preserve"> VITAE</w:t>
      </w:r>
    </w:p>
    <w:p w14:paraId="7F76E70F" w14:textId="75FAD2F7" w:rsidR="00566451" w:rsidRPr="00BE2828" w:rsidRDefault="00BE2828" w:rsidP="00566451">
      <w:pPr>
        <w:ind w:left="720"/>
        <w:rPr>
          <w:i/>
          <w:noProof/>
        </w:rPr>
      </w:pPr>
      <w:r w:rsidRPr="00373341">
        <w:rPr>
          <w:i/>
          <w:noProof/>
        </w:rPr>
        <w:t>Please include in this document all Curricul</w:t>
      </w:r>
      <w:r w:rsidR="00FB3471">
        <w:rPr>
          <w:i/>
          <w:noProof/>
        </w:rPr>
        <w:t>a</w:t>
      </w:r>
      <w:r w:rsidRPr="00373341">
        <w:rPr>
          <w:i/>
          <w:noProof/>
        </w:rPr>
        <w:t xml:space="preserve"> Vitae for Princip</w:t>
      </w:r>
      <w:r w:rsidR="00FB3471">
        <w:rPr>
          <w:i/>
          <w:noProof/>
        </w:rPr>
        <w:t>al</w:t>
      </w:r>
      <w:r w:rsidRPr="00373341">
        <w:rPr>
          <w:i/>
          <w:noProof/>
        </w:rPr>
        <w:t xml:space="preserve"> and Associate Investigators using the s</w:t>
      </w:r>
      <w:r w:rsidR="00983F60">
        <w:rPr>
          <w:i/>
          <w:noProof/>
        </w:rPr>
        <w:t>eparate Microsoft Word template (</w:t>
      </w:r>
      <w:r w:rsidR="00D123CB" w:rsidRPr="004F4232">
        <w:rPr>
          <w:i/>
          <w:noProof/>
          <w:color w:val="4D6484"/>
        </w:rPr>
        <w:t>VM</w:t>
      </w:r>
      <w:r w:rsidR="00983F60" w:rsidRPr="004F4232">
        <w:rPr>
          <w:i/>
          <w:noProof/>
          <w:color w:val="4D6484"/>
        </w:rPr>
        <w:t>_CV_Template.docx</w:t>
      </w:r>
      <w:r w:rsidR="00983F60">
        <w:rPr>
          <w:i/>
          <w:noProof/>
        </w:rPr>
        <w:t>).</w:t>
      </w:r>
    </w:p>
    <w:sectPr w:rsidR="00566451" w:rsidRPr="00BE2828" w:rsidSect="001B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C9C7" w14:textId="77777777" w:rsidR="006A6811" w:rsidRDefault="006A6811" w:rsidP="00730624">
      <w:pPr>
        <w:spacing w:after="0" w:line="240" w:lineRule="auto"/>
      </w:pPr>
      <w:r>
        <w:separator/>
      </w:r>
    </w:p>
  </w:endnote>
  <w:endnote w:type="continuationSeparator" w:id="0">
    <w:p w14:paraId="03C8AC2A" w14:textId="77777777" w:rsidR="006A6811" w:rsidRDefault="006A6811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rbon Light">
    <w:altName w:val="Karb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9C94" w14:textId="77777777" w:rsidR="00BC0002" w:rsidRDefault="00BC0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8438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305E64E3" w14:textId="77777777" w:rsidR="00730624" w:rsidRPr="00730624" w:rsidRDefault="00730624">
        <w:pPr>
          <w:pStyle w:val="Footer"/>
          <w:jc w:val="right"/>
          <w:rPr>
            <w:color w:val="808080" w:themeColor="background1" w:themeShade="80"/>
          </w:rPr>
        </w:pPr>
        <w:r w:rsidRPr="00730624">
          <w:rPr>
            <w:color w:val="808080" w:themeColor="background1" w:themeShade="80"/>
          </w:rPr>
          <w:fldChar w:fldCharType="begin"/>
        </w:r>
        <w:r w:rsidRPr="00730624">
          <w:rPr>
            <w:color w:val="808080" w:themeColor="background1" w:themeShade="80"/>
          </w:rPr>
          <w:instrText xml:space="preserve"> PAGE   \* MERGEFORMAT </w:instrText>
        </w:r>
        <w:r w:rsidRPr="00730624">
          <w:rPr>
            <w:color w:val="808080" w:themeColor="background1" w:themeShade="80"/>
          </w:rPr>
          <w:fldChar w:fldCharType="separate"/>
        </w:r>
        <w:r w:rsidR="004F4232">
          <w:rPr>
            <w:noProof/>
            <w:color w:val="808080" w:themeColor="background1" w:themeShade="80"/>
          </w:rPr>
          <w:t>1</w:t>
        </w:r>
        <w:r w:rsidRPr="00730624">
          <w:rPr>
            <w:noProof/>
            <w:color w:val="808080" w:themeColor="background1" w:themeShade="80"/>
          </w:rPr>
          <w:fldChar w:fldCharType="end"/>
        </w:r>
      </w:p>
    </w:sdtContent>
  </w:sdt>
  <w:p w14:paraId="305116A8" w14:textId="77777777" w:rsidR="00730624" w:rsidRDefault="00730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55337" w14:textId="77777777" w:rsidR="00BC0002" w:rsidRDefault="00BC0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7E72" w14:textId="77777777" w:rsidR="006A6811" w:rsidRDefault="006A6811" w:rsidP="00730624">
      <w:pPr>
        <w:spacing w:after="0" w:line="240" w:lineRule="auto"/>
      </w:pPr>
      <w:r>
        <w:separator/>
      </w:r>
    </w:p>
  </w:footnote>
  <w:footnote w:type="continuationSeparator" w:id="0">
    <w:p w14:paraId="7581502B" w14:textId="77777777" w:rsidR="006A6811" w:rsidRDefault="006A6811" w:rsidP="0073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00B1" w14:textId="77777777" w:rsidR="00BC0002" w:rsidRDefault="00BC0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3E02" w14:textId="77777777" w:rsidR="00BC0002" w:rsidRDefault="00BC0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0076" w14:textId="77777777" w:rsidR="00BC0002" w:rsidRDefault="00BC0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FEDA"/>
    <w:multiLevelType w:val="hybridMultilevel"/>
    <w:tmpl w:val="654DB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29B8"/>
    <w:multiLevelType w:val="hybridMultilevel"/>
    <w:tmpl w:val="624D57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1377E"/>
    <w:rsid w:val="00023C6E"/>
    <w:rsid w:val="00027343"/>
    <w:rsid w:val="000540D0"/>
    <w:rsid w:val="00060E58"/>
    <w:rsid w:val="0007654E"/>
    <w:rsid w:val="00081791"/>
    <w:rsid w:val="00081814"/>
    <w:rsid w:val="000908C0"/>
    <w:rsid w:val="000B576D"/>
    <w:rsid w:val="000B5CF9"/>
    <w:rsid w:val="000D0262"/>
    <w:rsid w:val="000D0F32"/>
    <w:rsid w:val="000D4A54"/>
    <w:rsid w:val="000D5E33"/>
    <w:rsid w:val="000E0292"/>
    <w:rsid w:val="000F54E8"/>
    <w:rsid w:val="000F7D1E"/>
    <w:rsid w:val="00111B67"/>
    <w:rsid w:val="00140D74"/>
    <w:rsid w:val="00140E6D"/>
    <w:rsid w:val="001413C8"/>
    <w:rsid w:val="00141519"/>
    <w:rsid w:val="00152F0A"/>
    <w:rsid w:val="001553A1"/>
    <w:rsid w:val="001578CB"/>
    <w:rsid w:val="0016679C"/>
    <w:rsid w:val="00182768"/>
    <w:rsid w:val="00195215"/>
    <w:rsid w:val="001B57FE"/>
    <w:rsid w:val="001B6D39"/>
    <w:rsid w:val="001C4F0D"/>
    <w:rsid w:val="001D05CE"/>
    <w:rsid w:val="001D7751"/>
    <w:rsid w:val="00205F5B"/>
    <w:rsid w:val="00224C94"/>
    <w:rsid w:val="00241FE2"/>
    <w:rsid w:val="00267768"/>
    <w:rsid w:val="00272897"/>
    <w:rsid w:val="002968F1"/>
    <w:rsid w:val="002969E8"/>
    <w:rsid w:val="002A0668"/>
    <w:rsid w:val="002A3F33"/>
    <w:rsid w:val="002B0C4F"/>
    <w:rsid w:val="002B3ADF"/>
    <w:rsid w:val="002C4B9E"/>
    <w:rsid w:val="002D02D3"/>
    <w:rsid w:val="002D7282"/>
    <w:rsid w:val="002E11AE"/>
    <w:rsid w:val="002E609D"/>
    <w:rsid w:val="002F3293"/>
    <w:rsid w:val="002F3723"/>
    <w:rsid w:val="00311CEC"/>
    <w:rsid w:val="0035386E"/>
    <w:rsid w:val="003575CE"/>
    <w:rsid w:val="0036344F"/>
    <w:rsid w:val="00363EFF"/>
    <w:rsid w:val="00380B6E"/>
    <w:rsid w:val="003915FF"/>
    <w:rsid w:val="003A1BA0"/>
    <w:rsid w:val="003A2B7E"/>
    <w:rsid w:val="003A7C42"/>
    <w:rsid w:val="003B7B0C"/>
    <w:rsid w:val="003C2BEA"/>
    <w:rsid w:val="003D420F"/>
    <w:rsid w:val="003D4569"/>
    <w:rsid w:val="003E0A58"/>
    <w:rsid w:val="003E37A5"/>
    <w:rsid w:val="003E646C"/>
    <w:rsid w:val="00417759"/>
    <w:rsid w:val="00417FBF"/>
    <w:rsid w:val="0042690B"/>
    <w:rsid w:val="00427EC7"/>
    <w:rsid w:val="004546D7"/>
    <w:rsid w:val="004744F2"/>
    <w:rsid w:val="004A484F"/>
    <w:rsid w:val="004C3364"/>
    <w:rsid w:val="004C54A9"/>
    <w:rsid w:val="004D7AFD"/>
    <w:rsid w:val="004E3BD5"/>
    <w:rsid w:val="004E4B81"/>
    <w:rsid w:val="004E53FF"/>
    <w:rsid w:val="004F4232"/>
    <w:rsid w:val="00501023"/>
    <w:rsid w:val="00513F81"/>
    <w:rsid w:val="00520AD2"/>
    <w:rsid w:val="00535BFE"/>
    <w:rsid w:val="00552496"/>
    <w:rsid w:val="00566451"/>
    <w:rsid w:val="00573E8E"/>
    <w:rsid w:val="0058330E"/>
    <w:rsid w:val="005850AB"/>
    <w:rsid w:val="0059337E"/>
    <w:rsid w:val="005A23D6"/>
    <w:rsid w:val="005A39DE"/>
    <w:rsid w:val="005A4420"/>
    <w:rsid w:val="005C74B0"/>
    <w:rsid w:val="005D6E88"/>
    <w:rsid w:val="005E3C44"/>
    <w:rsid w:val="005F69B1"/>
    <w:rsid w:val="006043FA"/>
    <w:rsid w:val="00605A98"/>
    <w:rsid w:val="00607690"/>
    <w:rsid w:val="00624728"/>
    <w:rsid w:val="006460C5"/>
    <w:rsid w:val="006555B1"/>
    <w:rsid w:val="00660917"/>
    <w:rsid w:val="006767D3"/>
    <w:rsid w:val="00692102"/>
    <w:rsid w:val="006A26C5"/>
    <w:rsid w:val="006A6811"/>
    <w:rsid w:val="006A7F80"/>
    <w:rsid w:val="006B1564"/>
    <w:rsid w:val="006B2E20"/>
    <w:rsid w:val="006B3FFE"/>
    <w:rsid w:val="006C4541"/>
    <w:rsid w:val="006E4D52"/>
    <w:rsid w:val="006F028D"/>
    <w:rsid w:val="006F261E"/>
    <w:rsid w:val="007147A7"/>
    <w:rsid w:val="007151CB"/>
    <w:rsid w:val="007158A3"/>
    <w:rsid w:val="00730624"/>
    <w:rsid w:val="00730CE4"/>
    <w:rsid w:val="007449A6"/>
    <w:rsid w:val="00762AFD"/>
    <w:rsid w:val="007845E5"/>
    <w:rsid w:val="00792C3F"/>
    <w:rsid w:val="007A7659"/>
    <w:rsid w:val="007B3B1D"/>
    <w:rsid w:val="007C22BA"/>
    <w:rsid w:val="007C4765"/>
    <w:rsid w:val="007D164F"/>
    <w:rsid w:val="007E0B77"/>
    <w:rsid w:val="007F6DDF"/>
    <w:rsid w:val="0082084C"/>
    <w:rsid w:val="0082298E"/>
    <w:rsid w:val="008305DC"/>
    <w:rsid w:val="00830F83"/>
    <w:rsid w:val="008331A6"/>
    <w:rsid w:val="00844A44"/>
    <w:rsid w:val="00846055"/>
    <w:rsid w:val="00850F62"/>
    <w:rsid w:val="008707D7"/>
    <w:rsid w:val="008750D6"/>
    <w:rsid w:val="0088392C"/>
    <w:rsid w:val="00895BE7"/>
    <w:rsid w:val="008B0D19"/>
    <w:rsid w:val="008B413F"/>
    <w:rsid w:val="00900750"/>
    <w:rsid w:val="00901393"/>
    <w:rsid w:val="009470BE"/>
    <w:rsid w:val="009650DC"/>
    <w:rsid w:val="009727F1"/>
    <w:rsid w:val="00983F60"/>
    <w:rsid w:val="00996482"/>
    <w:rsid w:val="00996C7F"/>
    <w:rsid w:val="009A2B6C"/>
    <w:rsid w:val="009A7945"/>
    <w:rsid w:val="009B0E61"/>
    <w:rsid w:val="009D0204"/>
    <w:rsid w:val="009D6BDA"/>
    <w:rsid w:val="009F4154"/>
    <w:rsid w:val="009F7D03"/>
    <w:rsid w:val="00A041A1"/>
    <w:rsid w:val="00A11DCD"/>
    <w:rsid w:val="00A3676C"/>
    <w:rsid w:val="00A36E8C"/>
    <w:rsid w:val="00A440DE"/>
    <w:rsid w:val="00A71812"/>
    <w:rsid w:val="00A8284A"/>
    <w:rsid w:val="00A86C68"/>
    <w:rsid w:val="00A909C2"/>
    <w:rsid w:val="00A91F36"/>
    <w:rsid w:val="00AA12ED"/>
    <w:rsid w:val="00AB51C5"/>
    <w:rsid w:val="00B01515"/>
    <w:rsid w:val="00B15D1B"/>
    <w:rsid w:val="00B165F4"/>
    <w:rsid w:val="00B17980"/>
    <w:rsid w:val="00B27891"/>
    <w:rsid w:val="00B31566"/>
    <w:rsid w:val="00B46CC2"/>
    <w:rsid w:val="00B7344F"/>
    <w:rsid w:val="00B814CD"/>
    <w:rsid w:val="00B8476E"/>
    <w:rsid w:val="00B90BE4"/>
    <w:rsid w:val="00BC0002"/>
    <w:rsid w:val="00BC25FC"/>
    <w:rsid w:val="00BD001E"/>
    <w:rsid w:val="00BD70F0"/>
    <w:rsid w:val="00BE2828"/>
    <w:rsid w:val="00BE2832"/>
    <w:rsid w:val="00C10C2C"/>
    <w:rsid w:val="00C265FF"/>
    <w:rsid w:val="00C402E0"/>
    <w:rsid w:val="00C44615"/>
    <w:rsid w:val="00C456BD"/>
    <w:rsid w:val="00C47842"/>
    <w:rsid w:val="00C517F8"/>
    <w:rsid w:val="00C51BC6"/>
    <w:rsid w:val="00C529E1"/>
    <w:rsid w:val="00C72EB2"/>
    <w:rsid w:val="00C80C90"/>
    <w:rsid w:val="00CA5AF2"/>
    <w:rsid w:val="00CF1123"/>
    <w:rsid w:val="00D123CB"/>
    <w:rsid w:val="00D5736D"/>
    <w:rsid w:val="00D62952"/>
    <w:rsid w:val="00D82EA5"/>
    <w:rsid w:val="00D93D96"/>
    <w:rsid w:val="00DE2B8D"/>
    <w:rsid w:val="00DE795A"/>
    <w:rsid w:val="00DE79A8"/>
    <w:rsid w:val="00E057ED"/>
    <w:rsid w:val="00E7273B"/>
    <w:rsid w:val="00E72900"/>
    <w:rsid w:val="00EA399C"/>
    <w:rsid w:val="00F20E14"/>
    <w:rsid w:val="00F25BE4"/>
    <w:rsid w:val="00F30D9E"/>
    <w:rsid w:val="00F32C10"/>
    <w:rsid w:val="00F52172"/>
    <w:rsid w:val="00F64827"/>
    <w:rsid w:val="00FB3471"/>
    <w:rsid w:val="00FC7B01"/>
    <w:rsid w:val="00FD0F30"/>
    <w:rsid w:val="00FD2998"/>
    <w:rsid w:val="00FD2C5A"/>
    <w:rsid w:val="00FE3711"/>
    <w:rsid w:val="00FE442C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0A65F9"/>
  <w15:docId w15:val="{D3E5737D-91FE-4250-BD44-0C59DBB7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paragraph" w:customStyle="1" w:styleId="Pa6">
    <w:name w:val="Pa6"/>
    <w:basedOn w:val="Normal"/>
    <w:next w:val="Normal"/>
    <w:uiPriority w:val="99"/>
    <w:rsid w:val="00566451"/>
    <w:pPr>
      <w:autoSpaceDE w:val="0"/>
      <w:autoSpaceDN w:val="0"/>
      <w:adjustRightInd w:val="0"/>
      <w:spacing w:after="0" w:line="301" w:lineRule="atLeast"/>
    </w:pPr>
    <w:rPr>
      <w:rFonts w:ascii="Karbon Light" w:hAnsi="Karbon Light"/>
      <w:sz w:val="24"/>
      <w:szCs w:val="24"/>
    </w:rPr>
  </w:style>
  <w:style w:type="character" w:customStyle="1" w:styleId="A4">
    <w:name w:val="A4"/>
    <w:uiPriority w:val="99"/>
    <w:rsid w:val="00566451"/>
    <w:rPr>
      <w:rFonts w:cs="Karbon Light"/>
      <w:color w:val="000000"/>
    </w:rPr>
  </w:style>
  <w:style w:type="paragraph" w:customStyle="1" w:styleId="Default">
    <w:name w:val="Default"/>
    <w:rsid w:val="00566451"/>
    <w:pPr>
      <w:autoSpaceDE w:val="0"/>
      <w:autoSpaceDN w:val="0"/>
      <w:adjustRightInd w:val="0"/>
      <w:spacing w:after="0" w:line="240" w:lineRule="auto"/>
    </w:pPr>
    <w:rPr>
      <w:rFonts w:ascii="Karbon Light" w:hAnsi="Karbon Light" w:cs="Karbon Light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D9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4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4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4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Lucy Jacob</cp:lastModifiedBy>
  <cp:revision>7</cp:revision>
  <dcterms:created xsi:type="dcterms:W3CDTF">2017-02-06T21:41:00Z</dcterms:created>
  <dcterms:modified xsi:type="dcterms:W3CDTF">2017-02-07T21:24:00Z</dcterms:modified>
</cp:coreProperties>
</file>